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FF" w:rsidRDefault="005D35FF" w:rsidP="005D35F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PSICOLOGIA SOCIAL E DIREITOS HUMANOS</w:t>
      </w:r>
      <w:r w:rsidRPr="00715D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D35FF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5D1D">
        <w:rPr>
          <w:rFonts w:ascii="Times New Roman" w:hAnsi="Times New Roman" w:cs="Times New Roman"/>
          <w:b/>
          <w:sz w:val="24"/>
          <w:szCs w:val="24"/>
        </w:rPr>
        <w:t>da</w:t>
      </w:r>
      <w:proofErr w:type="gramEnd"/>
      <w:r w:rsidRPr="00715D1D">
        <w:rPr>
          <w:rFonts w:ascii="Times New Roman" w:hAnsi="Times New Roman" w:cs="Times New Roman"/>
          <w:b/>
          <w:sz w:val="24"/>
          <w:szCs w:val="24"/>
        </w:rPr>
        <w:t xml:space="preserve"> luta contra a Ditadura Militar às manifestações atuais</w:t>
      </w:r>
      <w:r>
        <w:rPr>
          <w:rFonts w:ascii="Times New Roman" w:hAnsi="Times New Roman" w:cs="Times New Roman"/>
          <w:b/>
          <w:sz w:val="24"/>
          <w:szCs w:val="24"/>
        </w:rPr>
        <w:t xml:space="preserve"> no Brasil</w:t>
      </w:r>
    </w:p>
    <w:p w:rsidR="005D35FF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5FF" w:rsidRPr="00645E0D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5FF" w:rsidRPr="00345D85" w:rsidRDefault="005D35FF" w:rsidP="005D35FF">
      <w:pPr>
        <w:autoSpaceDE w:val="0"/>
        <w:autoSpaceDN w:val="0"/>
        <w:adjustRightInd w:val="0"/>
        <w:spacing w:after="0" w:line="36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5D85">
        <w:rPr>
          <w:rFonts w:ascii="Times New Roman" w:hAnsi="Times New Roman" w:cs="Times New Roman"/>
          <w:b/>
          <w:sz w:val="24"/>
          <w:szCs w:val="24"/>
          <w:lang w:val="en-US"/>
        </w:rPr>
        <w:t>SOCIAL PSYCHOLOGY AND HUMAN RIGHTS: the fight against military dictatorship to current manifestations in Brazil</w:t>
      </w:r>
    </w:p>
    <w:p w:rsidR="005D35FF" w:rsidRPr="00345D85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5FF" w:rsidRPr="00345D85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5FF" w:rsidRPr="00345D85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35FF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PSICOLOGIA SOCIAL E DIREITOS HUMANOS</w:t>
      </w:r>
    </w:p>
    <w:p w:rsidR="005D35FF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5FF" w:rsidRPr="005D35FF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5FF">
        <w:rPr>
          <w:rFonts w:ascii="Times New Roman" w:hAnsi="Times New Roman" w:cs="Times New Roman"/>
          <w:b/>
          <w:sz w:val="24"/>
          <w:szCs w:val="24"/>
        </w:rPr>
        <w:t>SOCIAL PSYCHOLOGY AND HUMAN RIGHTS</w:t>
      </w:r>
    </w:p>
    <w:p w:rsidR="005D35FF" w:rsidRPr="005D35FF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5FF" w:rsidRPr="005D35FF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5FF" w:rsidRPr="005D35FF" w:rsidRDefault="005D35FF" w:rsidP="005D35FF">
      <w:p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5FF" w:rsidRPr="005D35FF" w:rsidRDefault="005D35FF" w:rsidP="005D35F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Juliana Camargo Costa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</w:t>
      </w: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raduanda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P</w:t>
      </w: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sicologia pelas Faculdades Integradas de Ourinhos (FIO)</w:t>
      </w: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D35FF" w:rsidRPr="005D35FF" w:rsidRDefault="005D35FF" w:rsidP="005D35F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Patrícia </w:t>
      </w:r>
      <w:proofErr w:type="spellStart"/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Alvez</w:t>
      </w:r>
      <w:proofErr w:type="spellEnd"/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Oliveira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</w:t>
      </w: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raduanda em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sicologia pelas Faculdades Integradas de Ourinhos (FIO) </w:t>
      </w:r>
    </w:p>
    <w:p w:rsidR="005D35FF" w:rsidRPr="002B00C8" w:rsidRDefault="005D35FF" w:rsidP="005D35F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Daniele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Andrade Ferrazza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Doutora em Psicologia </w:t>
      </w:r>
      <w:r w:rsidR="00076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Sociedade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pela UNESP, professora do curso de graduação em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5D3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sicologia pelas Faculdades Integradas de Ourinhos (FIO)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pela Universidade Paulista (UNIP-Assis).</w:t>
      </w:r>
      <w:r w:rsidR="002B0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0C8" w:rsidRPr="002B0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Coordenadora do Núcleo de Pesquisas "Medicalização do Social no Contemporâneo" da UNESP, campus Assis.</w:t>
      </w:r>
    </w:p>
    <w:p w:rsidR="004819F0" w:rsidRPr="005D35FF" w:rsidRDefault="001857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19F0" w:rsidRPr="005D3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FF"/>
    <w:rsid w:val="00075CB9"/>
    <w:rsid w:val="00076EE9"/>
    <w:rsid w:val="00185739"/>
    <w:rsid w:val="002B00C8"/>
    <w:rsid w:val="005D35FF"/>
    <w:rsid w:val="007A167F"/>
    <w:rsid w:val="007D477A"/>
    <w:rsid w:val="00BE18EF"/>
    <w:rsid w:val="00C1112D"/>
    <w:rsid w:val="00F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FF"/>
  </w:style>
  <w:style w:type="paragraph" w:styleId="Ttulo1">
    <w:name w:val="heading 1"/>
    <w:basedOn w:val="Normal"/>
    <w:next w:val="Normal"/>
    <w:link w:val="Ttulo1Char"/>
    <w:uiPriority w:val="9"/>
    <w:qFormat/>
    <w:rsid w:val="00C11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1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11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1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11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11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cxmsonormal">
    <w:name w:val="ecxmsonormal"/>
    <w:basedOn w:val="Normal"/>
    <w:rsid w:val="005D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FF"/>
  </w:style>
  <w:style w:type="paragraph" w:styleId="Ttulo1">
    <w:name w:val="heading 1"/>
    <w:basedOn w:val="Normal"/>
    <w:next w:val="Normal"/>
    <w:link w:val="Ttulo1Char"/>
    <w:uiPriority w:val="9"/>
    <w:qFormat/>
    <w:rsid w:val="00C11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1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11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1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11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11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cxmsonormal">
    <w:name w:val="ecxmsonormal"/>
    <w:basedOn w:val="Normal"/>
    <w:rsid w:val="005D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2014-04-02T13:50:00Z</dcterms:created>
  <dcterms:modified xsi:type="dcterms:W3CDTF">2014-04-02T13:50:00Z</dcterms:modified>
</cp:coreProperties>
</file>